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B3A4" w14:textId="77777777" w:rsidR="00192B46" w:rsidRPr="00192B46" w:rsidRDefault="00192B46" w:rsidP="0019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B46">
        <w:rPr>
          <w:rFonts w:ascii="Times New Roman" w:hAnsi="Times New Roman" w:cs="Times New Roman"/>
          <w:b/>
          <w:bCs/>
          <w:sz w:val="24"/>
          <w:szCs w:val="24"/>
        </w:rPr>
        <w:t xml:space="preserve">DOĞU KARADENİZ İHRACATÇILAR BİRLİĞİ </w:t>
      </w:r>
    </w:p>
    <w:p w14:paraId="5CE862BF" w14:textId="7FAD485F" w:rsidR="00B62F9D" w:rsidRPr="00192B46" w:rsidRDefault="00192B46" w:rsidP="0019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B46">
        <w:rPr>
          <w:rFonts w:ascii="Times New Roman" w:hAnsi="Times New Roman" w:cs="Times New Roman"/>
          <w:b/>
          <w:bCs/>
          <w:sz w:val="24"/>
          <w:szCs w:val="24"/>
        </w:rPr>
        <w:t>GENEL SEKRETERLİĞİ</w:t>
      </w:r>
    </w:p>
    <w:p w14:paraId="35BE5D5F" w14:textId="6310DEE6" w:rsidR="00192B46" w:rsidRPr="00192B46" w:rsidRDefault="00192B46" w:rsidP="00192B46">
      <w:pPr>
        <w:rPr>
          <w:rFonts w:ascii="Times New Roman" w:hAnsi="Times New Roman" w:cs="Times New Roman"/>
          <w:sz w:val="24"/>
          <w:szCs w:val="24"/>
        </w:rPr>
      </w:pPr>
    </w:p>
    <w:p w14:paraId="19441225" w14:textId="6378E131" w:rsidR="00192B46" w:rsidRPr="00192B46" w:rsidRDefault="00192B46" w:rsidP="00192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40725" w14:textId="764FE82D" w:rsidR="00192B46" w:rsidRPr="00192B46" w:rsidRDefault="00192B46" w:rsidP="00192B46">
      <w:pPr>
        <w:jc w:val="both"/>
        <w:rPr>
          <w:rFonts w:ascii="Times New Roman" w:hAnsi="Times New Roman" w:cs="Times New Roman"/>
          <w:sz w:val="24"/>
          <w:szCs w:val="24"/>
        </w:rPr>
      </w:pPr>
      <w:r w:rsidRPr="00192B46">
        <w:rPr>
          <w:rFonts w:ascii="Times New Roman" w:hAnsi="Times New Roman" w:cs="Times New Roman"/>
          <w:sz w:val="24"/>
          <w:szCs w:val="24"/>
        </w:rPr>
        <w:tab/>
        <w:t>Aşağıda bilgileri verilen firma sahibi ve çalışanlarımız için Sokağa Çıkma İzin yazısı düzenlenmesi hususunda bilgileri ve gereğini arz ederiz.</w:t>
      </w:r>
    </w:p>
    <w:p w14:paraId="728AFF21" w14:textId="596A8DB2" w:rsidR="00192B46" w:rsidRPr="00192B46" w:rsidRDefault="00192B46" w:rsidP="00192B46">
      <w:pPr>
        <w:rPr>
          <w:rFonts w:ascii="Times New Roman" w:hAnsi="Times New Roman" w:cs="Times New Roman"/>
          <w:sz w:val="24"/>
          <w:szCs w:val="24"/>
        </w:rPr>
      </w:pPr>
    </w:p>
    <w:p w14:paraId="67CAD77A" w14:textId="41AA832C" w:rsidR="00192B46" w:rsidRPr="00192B46" w:rsidRDefault="00192B46" w:rsidP="00192B46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192B46">
        <w:rPr>
          <w:rFonts w:ascii="Times New Roman" w:hAnsi="Times New Roman" w:cs="Times New Roman"/>
          <w:sz w:val="24"/>
          <w:szCs w:val="24"/>
        </w:rPr>
        <w:tab/>
      </w:r>
    </w:p>
    <w:p w14:paraId="45770214" w14:textId="7A1E6857" w:rsidR="00192B46" w:rsidRPr="00192B46" w:rsidRDefault="00192B46" w:rsidP="00192B46">
      <w:pPr>
        <w:tabs>
          <w:tab w:val="left" w:pos="7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92B46">
        <w:rPr>
          <w:rFonts w:ascii="Times New Roman" w:hAnsi="Times New Roman" w:cs="Times New Roman"/>
          <w:sz w:val="24"/>
          <w:szCs w:val="24"/>
        </w:rPr>
        <w:t>Yetkili Kişi Ad-Soyadı</w:t>
      </w:r>
    </w:p>
    <w:p w14:paraId="2734E6B4" w14:textId="42918FBB" w:rsidR="00192B46" w:rsidRPr="00192B46" w:rsidRDefault="00192B46" w:rsidP="00192B46">
      <w:pPr>
        <w:tabs>
          <w:tab w:val="left" w:pos="7065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2B46">
        <w:rPr>
          <w:rFonts w:ascii="Times New Roman" w:hAnsi="Times New Roman" w:cs="Times New Roman"/>
          <w:sz w:val="24"/>
          <w:szCs w:val="24"/>
        </w:rPr>
        <w:tab/>
      </w:r>
      <w:r w:rsidRPr="00192B46">
        <w:rPr>
          <w:rFonts w:ascii="Times New Roman" w:hAnsi="Times New Roman" w:cs="Times New Roman"/>
          <w:sz w:val="24"/>
          <w:szCs w:val="24"/>
        </w:rPr>
        <w:tab/>
        <w:t>Kaşe-İmza</w:t>
      </w:r>
    </w:p>
    <w:p w14:paraId="6543CE33" w14:textId="754A6F7D" w:rsidR="00192B46" w:rsidRPr="00192B46" w:rsidRDefault="00192B46" w:rsidP="00192B46">
      <w:pPr>
        <w:rPr>
          <w:rFonts w:ascii="Times New Roman" w:hAnsi="Times New Roman" w:cs="Times New Roman"/>
          <w:sz w:val="24"/>
          <w:szCs w:val="24"/>
        </w:rPr>
      </w:pPr>
    </w:p>
    <w:p w14:paraId="43A3FD01" w14:textId="7648F46E" w:rsidR="00192B46" w:rsidRPr="00192B46" w:rsidRDefault="00192B46" w:rsidP="00192B46">
      <w:pPr>
        <w:rPr>
          <w:rFonts w:ascii="Times New Roman" w:hAnsi="Times New Roman" w:cs="Times New Roman"/>
          <w:sz w:val="24"/>
          <w:szCs w:val="24"/>
        </w:rPr>
      </w:pPr>
      <w:r w:rsidRPr="00192B46">
        <w:rPr>
          <w:rFonts w:ascii="Times New Roman" w:hAnsi="Times New Roman" w:cs="Times New Roman"/>
          <w:sz w:val="24"/>
          <w:szCs w:val="24"/>
        </w:rPr>
        <w:t>EK: İmza Sirküleri Örneği</w:t>
      </w:r>
    </w:p>
    <w:p w14:paraId="48FF1E05" w14:textId="5F1F9FC6" w:rsidR="00192B46" w:rsidRPr="00192B46" w:rsidRDefault="00192B46" w:rsidP="00192B46">
      <w:pPr>
        <w:rPr>
          <w:rFonts w:ascii="Times New Roman" w:hAnsi="Times New Roman" w:cs="Times New Roman"/>
          <w:sz w:val="24"/>
          <w:szCs w:val="24"/>
        </w:rPr>
      </w:pPr>
    </w:p>
    <w:p w14:paraId="5B416192" w14:textId="036B719C" w:rsidR="00192B46" w:rsidRPr="00192B46" w:rsidRDefault="00192B46" w:rsidP="00192B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B46">
        <w:rPr>
          <w:rFonts w:ascii="Times New Roman" w:hAnsi="Times New Roman" w:cs="Times New Roman"/>
          <w:b/>
          <w:bCs/>
          <w:sz w:val="24"/>
          <w:szCs w:val="24"/>
          <w:u w:val="single"/>
        </w:rPr>
        <w:t>Sokağa Çıkma İzin Belgesi Talep Edilen Kişiler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2B46" w:rsidRPr="009A05D3" w14:paraId="670EAF06" w14:textId="77777777" w:rsidTr="00192B46">
        <w:tc>
          <w:tcPr>
            <w:tcW w:w="3020" w:type="dxa"/>
          </w:tcPr>
          <w:p w14:paraId="3A4DEBDA" w14:textId="554467D2" w:rsidR="00192B46" w:rsidRPr="009A05D3" w:rsidRDefault="00192B46" w:rsidP="0019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Ad-Soyadı</w:t>
            </w:r>
          </w:p>
        </w:tc>
        <w:tc>
          <w:tcPr>
            <w:tcW w:w="3021" w:type="dxa"/>
          </w:tcPr>
          <w:p w14:paraId="5A5DD4E6" w14:textId="3F28A183" w:rsidR="00192B46" w:rsidRPr="009A05D3" w:rsidRDefault="00192B46" w:rsidP="0019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A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  <w:proofErr w:type="gramEnd"/>
            <w:r w:rsidR="00DF4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Kimlik</w:t>
            </w:r>
            <w:r w:rsidRPr="009A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021" w:type="dxa"/>
          </w:tcPr>
          <w:p w14:paraId="5CBD5910" w14:textId="14C8F3B6" w:rsidR="00192B46" w:rsidRPr="009A05D3" w:rsidRDefault="00192B46" w:rsidP="0019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Pozisyon</w:t>
            </w:r>
            <w:r w:rsidR="009A05D3" w:rsidRPr="009A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-Görev</w:t>
            </w:r>
          </w:p>
        </w:tc>
      </w:tr>
      <w:tr w:rsidR="00192B46" w:rsidRPr="00192B46" w14:paraId="4E92FDEC" w14:textId="77777777" w:rsidTr="00192B46">
        <w:tc>
          <w:tcPr>
            <w:tcW w:w="3020" w:type="dxa"/>
          </w:tcPr>
          <w:p w14:paraId="395D6ED1" w14:textId="4453D236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712882" w14:textId="79AB8680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BE23D" w14:textId="263FD3C2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46" w:rsidRPr="00192B46" w14:paraId="72CCAB5F" w14:textId="77777777" w:rsidTr="00192B46">
        <w:tc>
          <w:tcPr>
            <w:tcW w:w="3020" w:type="dxa"/>
          </w:tcPr>
          <w:p w14:paraId="051C4CC8" w14:textId="2923B89F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BA3673" w14:textId="456AB161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C7B08B" w14:textId="5EB4493E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46" w:rsidRPr="00192B46" w14:paraId="34288F1D" w14:textId="77777777" w:rsidTr="00192B46">
        <w:trPr>
          <w:trHeight w:val="334"/>
        </w:trPr>
        <w:tc>
          <w:tcPr>
            <w:tcW w:w="3020" w:type="dxa"/>
          </w:tcPr>
          <w:p w14:paraId="30D7446A" w14:textId="0DE7031C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68555F" w14:textId="5A1FB81C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A00690" w14:textId="5A6E7231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46" w:rsidRPr="00192B46" w14:paraId="72710228" w14:textId="77777777" w:rsidTr="00192B46">
        <w:tc>
          <w:tcPr>
            <w:tcW w:w="3020" w:type="dxa"/>
          </w:tcPr>
          <w:p w14:paraId="782436AD" w14:textId="69010BCE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5272ED" w14:textId="27D672DB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0FAD1E" w14:textId="726F0317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46" w:rsidRPr="00192B46" w14:paraId="65340772" w14:textId="77777777" w:rsidTr="00192B46">
        <w:tc>
          <w:tcPr>
            <w:tcW w:w="3020" w:type="dxa"/>
          </w:tcPr>
          <w:p w14:paraId="746CA373" w14:textId="00D43CA4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C77AC7" w14:textId="665FB5F4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BDCB7B" w14:textId="682ECC47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46" w:rsidRPr="00192B46" w14:paraId="32D377A5" w14:textId="77777777" w:rsidTr="00192B46">
        <w:tc>
          <w:tcPr>
            <w:tcW w:w="3020" w:type="dxa"/>
          </w:tcPr>
          <w:p w14:paraId="27278F5B" w14:textId="29EEF6E7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B3699B" w14:textId="1D46386A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E72718" w14:textId="692721BD" w:rsidR="00192B46" w:rsidRPr="00192B46" w:rsidRDefault="00192B46" w:rsidP="0019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C8EF7" w14:textId="77777777" w:rsidR="00192B46" w:rsidRPr="00192B46" w:rsidRDefault="00192B46" w:rsidP="00192B46">
      <w:pPr>
        <w:rPr>
          <w:rFonts w:ascii="Times New Roman" w:hAnsi="Times New Roman" w:cs="Times New Roman"/>
          <w:sz w:val="24"/>
          <w:szCs w:val="24"/>
        </w:rPr>
      </w:pPr>
    </w:p>
    <w:sectPr w:rsidR="00192B46" w:rsidRPr="0019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6"/>
    <w:rsid w:val="00192B46"/>
    <w:rsid w:val="009A05D3"/>
    <w:rsid w:val="00B62F9D"/>
    <w:rsid w:val="00D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447F"/>
  <w15:chartTrackingRefBased/>
  <w15:docId w15:val="{405C7BDF-D031-49D1-AF2C-2085070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KARACA</dc:creator>
  <cp:keywords/>
  <dc:description/>
  <cp:lastModifiedBy>Sönmez KARACA</cp:lastModifiedBy>
  <cp:revision>3</cp:revision>
  <dcterms:created xsi:type="dcterms:W3CDTF">2021-04-29T06:50:00Z</dcterms:created>
  <dcterms:modified xsi:type="dcterms:W3CDTF">2021-04-29T10:30:00Z</dcterms:modified>
</cp:coreProperties>
</file>